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6" w:rsidRPr="001F2C5D" w:rsidRDefault="003C0386" w:rsidP="003C0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C0386" w:rsidRDefault="003C0386" w:rsidP="003C0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История России, 7 класс</w:t>
      </w:r>
    </w:p>
    <w:p w:rsidR="001F2C5D" w:rsidRPr="001F2C5D" w:rsidRDefault="001F2C5D" w:rsidP="003C0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Над кем из правителей был учрежден опекунский совет?</w:t>
      </w:r>
    </w:p>
    <w:p w:rsidR="003C0386" w:rsidRPr="001F2C5D" w:rsidRDefault="003C0386" w:rsidP="003C0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Над Борисом Годуновым</w:t>
      </w:r>
    </w:p>
    <w:p w:rsidR="003C0386" w:rsidRPr="001F2C5D" w:rsidRDefault="003C0386" w:rsidP="003C0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Над Алексеем Михайловичем</w:t>
      </w:r>
    </w:p>
    <w:p w:rsidR="003C0386" w:rsidRPr="001F2C5D" w:rsidRDefault="003C0386" w:rsidP="003C0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Над Лжедмитрием</w:t>
      </w:r>
    </w:p>
    <w:p w:rsidR="003C0386" w:rsidRPr="001F2C5D" w:rsidRDefault="003C0386" w:rsidP="003C03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Над Федором Ивановичем</w:t>
      </w: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Кто был руководителем комиссии, расследовавшей смерть царевича Дмитрия?</w:t>
      </w:r>
    </w:p>
    <w:p w:rsidR="003C0386" w:rsidRPr="001F2C5D" w:rsidRDefault="003C0386" w:rsidP="003C03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Митрополит Филарет</w:t>
      </w:r>
    </w:p>
    <w:p w:rsidR="003C0386" w:rsidRPr="001F2C5D" w:rsidRDefault="003C0386" w:rsidP="003C03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3C0386" w:rsidRPr="001F2C5D" w:rsidRDefault="003C0386" w:rsidP="003C03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Василий  Шуйский</w:t>
      </w:r>
    </w:p>
    <w:p w:rsidR="003C0386" w:rsidRPr="001F2C5D" w:rsidRDefault="003C0386" w:rsidP="003C03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Григорий Отрепьев</w:t>
      </w: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Какое событие произошло раньше остальных?</w:t>
      </w:r>
    </w:p>
    <w:p w:rsidR="003C0386" w:rsidRPr="001F2C5D" w:rsidRDefault="003C0386" w:rsidP="003C03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Убийство Дмитрия в Угличе</w:t>
      </w:r>
    </w:p>
    <w:p w:rsidR="003C0386" w:rsidRPr="001F2C5D" w:rsidRDefault="003C0386" w:rsidP="003C03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Воцарение Бориса Годунова</w:t>
      </w:r>
    </w:p>
    <w:p w:rsidR="003C0386" w:rsidRPr="001F2C5D" w:rsidRDefault="003C0386" w:rsidP="003C03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 xml:space="preserve">Восстание </w:t>
      </w:r>
      <w:proofErr w:type="spellStart"/>
      <w:r w:rsidRPr="001F2C5D">
        <w:rPr>
          <w:rFonts w:ascii="Times New Roman" w:hAnsi="Times New Roman" w:cs="Times New Roman"/>
          <w:sz w:val="28"/>
          <w:szCs w:val="28"/>
        </w:rPr>
        <w:t>Хлопко</w:t>
      </w:r>
      <w:proofErr w:type="spellEnd"/>
    </w:p>
    <w:p w:rsidR="003C0386" w:rsidRPr="001F2C5D" w:rsidRDefault="003C0386" w:rsidP="003C03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Поход Ермака в Сибирь</w:t>
      </w: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Найдите современников</w:t>
      </w:r>
    </w:p>
    <w:p w:rsidR="003C0386" w:rsidRPr="001F2C5D" w:rsidRDefault="003C0386" w:rsidP="003C03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Борис Годунов, Алексей Михайлович</w:t>
      </w:r>
    </w:p>
    <w:p w:rsidR="003C0386" w:rsidRPr="001F2C5D" w:rsidRDefault="003C0386" w:rsidP="003C03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2C5D"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 w:rsidRPr="001F2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C5D">
        <w:rPr>
          <w:rFonts w:ascii="Times New Roman" w:hAnsi="Times New Roman" w:cs="Times New Roman"/>
          <w:sz w:val="28"/>
          <w:szCs w:val="28"/>
        </w:rPr>
        <w:t>патриах</w:t>
      </w:r>
      <w:proofErr w:type="spellEnd"/>
      <w:r w:rsidRPr="001F2C5D">
        <w:rPr>
          <w:rFonts w:ascii="Times New Roman" w:hAnsi="Times New Roman" w:cs="Times New Roman"/>
          <w:sz w:val="28"/>
          <w:szCs w:val="28"/>
        </w:rPr>
        <w:t xml:space="preserve"> Никон</w:t>
      </w:r>
    </w:p>
    <w:p w:rsidR="003C0386" w:rsidRPr="001F2C5D" w:rsidRDefault="003C0386" w:rsidP="003C03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Мария Нагая, царевна Софья</w:t>
      </w:r>
    </w:p>
    <w:p w:rsidR="003C0386" w:rsidRPr="001F2C5D" w:rsidRDefault="003C0386" w:rsidP="003C03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Феофан Прокопович, Федор Конь</w:t>
      </w: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Верны ли следующие суждения?</w:t>
      </w:r>
    </w:p>
    <w:p w:rsidR="003C0386" w:rsidRPr="001F2C5D" w:rsidRDefault="003C0386" w:rsidP="003C0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А. Урочные лета – это время сыска беглых крестьян.</w:t>
      </w:r>
    </w:p>
    <w:p w:rsidR="003C0386" w:rsidRPr="001F2C5D" w:rsidRDefault="003C0386" w:rsidP="003C0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Б. Заповедные лета впервые ввел Иван Грозный.</w:t>
      </w:r>
    </w:p>
    <w:p w:rsidR="003C0386" w:rsidRPr="001F2C5D" w:rsidRDefault="003C0386" w:rsidP="003C03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1F2C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C0386" w:rsidRPr="001F2C5D" w:rsidRDefault="003C0386" w:rsidP="003C03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1F2C5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C0386" w:rsidRPr="001F2C5D" w:rsidRDefault="003C0386" w:rsidP="003C03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3C0386" w:rsidRPr="001F2C5D" w:rsidRDefault="003C0386" w:rsidP="003C03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При каком правителе в Московском кремле был проведен водопровод?</w:t>
      </w:r>
    </w:p>
    <w:p w:rsidR="003C0386" w:rsidRPr="001F2C5D" w:rsidRDefault="003C0386" w:rsidP="003C03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При Василии Шуйском</w:t>
      </w:r>
    </w:p>
    <w:p w:rsidR="003C0386" w:rsidRPr="001F2C5D" w:rsidRDefault="003C0386" w:rsidP="003C03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lastRenderedPageBreak/>
        <w:t>При Лжедмитрии</w:t>
      </w:r>
    </w:p>
    <w:p w:rsidR="003C0386" w:rsidRPr="001F2C5D" w:rsidRDefault="003C0386" w:rsidP="003C03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При Алексее Михайловиче</w:t>
      </w:r>
    </w:p>
    <w:p w:rsidR="003C0386" w:rsidRPr="001F2C5D" w:rsidRDefault="003C0386" w:rsidP="003C03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При Борисе Годунове</w:t>
      </w: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Окончательное введение крепостного права относится ко времени правления…</w:t>
      </w:r>
    </w:p>
    <w:p w:rsidR="003C0386" w:rsidRPr="001F2C5D" w:rsidRDefault="003C0386" w:rsidP="003C0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Бориса Годунова</w:t>
      </w:r>
    </w:p>
    <w:p w:rsidR="003C0386" w:rsidRPr="001F2C5D" w:rsidRDefault="003C0386" w:rsidP="003C0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Алексея Михайловича</w:t>
      </w:r>
    </w:p>
    <w:p w:rsidR="003C0386" w:rsidRPr="001F2C5D" w:rsidRDefault="003C0386" w:rsidP="003C0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Ивана грозного</w:t>
      </w:r>
    </w:p>
    <w:p w:rsidR="003C0386" w:rsidRPr="001F2C5D" w:rsidRDefault="003C0386" w:rsidP="003C0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 xml:space="preserve"> Михаила Романова</w:t>
      </w: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Этот правитель, очень любил выращивать цветы, семена редких и диковинных растений ему привозили из-за границы…</w:t>
      </w:r>
    </w:p>
    <w:p w:rsidR="003C0386" w:rsidRPr="001F2C5D" w:rsidRDefault="003C0386" w:rsidP="003C03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Алексей Михайлович</w:t>
      </w:r>
    </w:p>
    <w:p w:rsidR="003C0386" w:rsidRPr="001F2C5D" w:rsidRDefault="003C0386" w:rsidP="003C03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Петр Великий</w:t>
      </w:r>
    </w:p>
    <w:p w:rsidR="003C0386" w:rsidRPr="001F2C5D" w:rsidRDefault="003C0386" w:rsidP="003C03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Михаил Федорович</w:t>
      </w:r>
    </w:p>
    <w:p w:rsidR="003C0386" w:rsidRPr="001F2C5D" w:rsidRDefault="003C0386" w:rsidP="003C03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3C0386" w:rsidRPr="001F2C5D" w:rsidRDefault="003C0386" w:rsidP="003C03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C0386" w:rsidRPr="001F2C5D" w:rsidRDefault="003C0386" w:rsidP="003C03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По указу этого императора в России была открыта Академия наук. Это …</w:t>
      </w:r>
    </w:p>
    <w:p w:rsidR="003C0386" w:rsidRPr="001F2C5D" w:rsidRDefault="003C0386" w:rsidP="003C03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1F2C5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C0386" w:rsidRPr="001F2C5D" w:rsidRDefault="003C0386" w:rsidP="003C03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Екатерина</w:t>
      </w:r>
      <w:r w:rsidRPr="001F2C5D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</w:p>
    <w:p w:rsidR="003C0386" w:rsidRPr="001F2C5D" w:rsidRDefault="003C0386" w:rsidP="003C03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Елизавета</w:t>
      </w:r>
    </w:p>
    <w:p w:rsidR="003C0386" w:rsidRPr="001F2C5D" w:rsidRDefault="003C0386" w:rsidP="003C038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Алексей Михайлович</w:t>
      </w:r>
    </w:p>
    <w:p w:rsidR="003C0386" w:rsidRPr="001F2C5D" w:rsidRDefault="003C0386" w:rsidP="003C0386">
      <w:pPr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10.</w:t>
      </w:r>
      <w:r w:rsidRPr="001F2C5D">
        <w:rPr>
          <w:rFonts w:ascii="Times New Roman" w:hAnsi="Times New Roman" w:cs="Times New Roman"/>
          <w:b/>
          <w:sz w:val="28"/>
          <w:szCs w:val="28"/>
        </w:rPr>
        <w:tab/>
        <w:t>Верны ли следующие суждения?</w:t>
      </w:r>
    </w:p>
    <w:p w:rsidR="003C0386" w:rsidRPr="001F2C5D" w:rsidRDefault="003C0386" w:rsidP="003C0386">
      <w:p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А. Местничество было окончательно отменно Петром Великим после учреждения им Табели о рангах.</w:t>
      </w:r>
    </w:p>
    <w:p w:rsidR="003C0386" w:rsidRPr="001F2C5D" w:rsidRDefault="003C0386" w:rsidP="003C0386">
      <w:p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Б. Деление страны на губернии впервые провела Екатерина Великая.</w:t>
      </w:r>
    </w:p>
    <w:p w:rsidR="003C0386" w:rsidRPr="001F2C5D" w:rsidRDefault="003C0386" w:rsidP="003C038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1F2C5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C0386" w:rsidRPr="001F2C5D" w:rsidRDefault="003C0386" w:rsidP="003C038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1F2C5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C0386" w:rsidRPr="001F2C5D" w:rsidRDefault="003C0386" w:rsidP="003C038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3C0386" w:rsidRPr="001F2C5D" w:rsidRDefault="003C0386" w:rsidP="003C038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3C0386" w:rsidRPr="001F2C5D" w:rsidRDefault="003C0386" w:rsidP="003C0386">
      <w:p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 xml:space="preserve">11. Какое из зданий было построено позже остальных? </w:t>
      </w:r>
    </w:p>
    <w:p w:rsidR="003C0386" w:rsidRPr="001F2C5D" w:rsidRDefault="003C0386" w:rsidP="003C03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Зимний дворец</w:t>
      </w:r>
    </w:p>
    <w:p w:rsidR="003C0386" w:rsidRPr="001F2C5D" w:rsidRDefault="003C0386" w:rsidP="003C03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lastRenderedPageBreak/>
        <w:t>Петропавловская крепость</w:t>
      </w:r>
    </w:p>
    <w:p w:rsidR="003C0386" w:rsidRPr="001F2C5D" w:rsidRDefault="003C0386" w:rsidP="003C03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Собор Василия Блаженного</w:t>
      </w:r>
    </w:p>
    <w:p w:rsidR="003C0386" w:rsidRPr="001F2C5D" w:rsidRDefault="003C0386" w:rsidP="003C03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 xml:space="preserve">Летний дворец Алексея Михайловича в </w:t>
      </w:r>
      <w:proofErr w:type="gramStart"/>
      <w:r w:rsidRPr="001F2C5D"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</w:p>
    <w:p w:rsidR="003C0386" w:rsidRPr="001F2C5D" w:rsidRDefault="003C0386" w:rsidP="003C0386">
      <w:p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12.  Найдите современников</w:t>
      </w:r>
    </w:p>
    <w:p w:rsidR="003C0386" w:rsidRPr="001F2C5D" w:rsidRDefault="003C0386" w:rsidP="003C03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Ф. Лефорт, А.Д. Меншиков</w:t>
      </w:r>
    </w:p>
    <w:p w:rsidR="003C0386" w:rsidRPr="001F2C5D" w:rsidRDefault="003C0386" w:rsidP="003C03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А. Чохов, Петр Великий</w:t>
      </w:r>
    </w:p>
    <w:p w:rsidR="003C0386" w:rsidRPr="001F2C5D" w:rsidRDefault="003C0386" w:rsidP="003C03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Иван Грозный, М. В. Ломоносов</w:t>
      </w:r>
    </w:p>
    <w:p w:rsidR="003C0386" w:rsidRPr="001F2C5D" w:rsidRDefault="003C0386" w:rsidP="003C038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А.Н. Радищев, Афанасий Никитин</w:t>
      </w:r>
    </w:p>
    <w:p w:rsidR="003C0386" w:rsidRPr="001F2C5D" w:rsidRDefault="003C0386" w:rsidP="003C0386">
      <w:p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13. Ленточки на головные уборы матросам было принято вешать за знаменательные победы. Какой победе посвящена первая ленточка?</w:t>
      </w:r>
    </w:p>
    <w:p w:rsidR="003C0386" w:rsidRPr="001F2C5D" w:rsidRDefault="003C0386" w:rsidP="003C03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 xml:space="preserve">У острова </w:t>
      </w:r>
      <w:proofErr w:type="spellStart"/>
      <w:r w:rsidRPr="001F2C5D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</w:p>
    <w:p w:rsidR="003C0386" w:rsidRPr="001F2C5D" w:rsidRDefault="003C0386" w:rsidP="003C03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Чесменской</w:t>
      </w:r>
    </w:p>
    <w:p w:rsidR="003C0386" w:rsidRPr="001F2C5D" w:rsidRDefault="003C0386" w:rsidP="003C03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У мыса Гангут</w:t>
      </w:r>
    </w:p>
    <w:p w:rsidR="003C0386" w:rsidRPr="001F2C5D" w:rsidRDefault="003C0386" w:rsidP="003C03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2C5D">
        <w:rPr>
          <w:rFonts w:ascii="Times New Roman" w:hAnsi="Times New Roman" w:cs="Times New Roman"/>
          <w:sz w:val="28"/>
          <w:szCs w:val="28"/>
        </w:rPr>
        <w:t>Синопскому</w:t>
      </w:r>
      <w:proofErr w:type="spellEnd"/>
      <w:r w:rsidRPr="001F2C5D">
        <w:rPr>
          <w:rFonts w:ascii="Times New Roman" w:hAnsi="Times New Roman" w:cs="Times New Roman"/>
          <w:sz w:val="28"/>
          <w:szCs w:val="28"/>
        </w:rPr>
        <w:t xml:space="preserve"> сражению</w:t>
      </w:r>
    </w:p>
    <w:p w:rsidR="003C0386" w:rsidRPr="001F2C5D" w:rsidRDefault="003C0386" w:rsidP="003C0386">
      <w:p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14. Местом строительства русского флота, после неудачного первого Азовского похода, был выбран…</w:t>
      </w:r>
    </w:p>
    <w:p w:rsidR="003C0386" w:rsidRPr="001F2C5D" w:rsidRDefault="003C0386" w:rsidP="003C038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Архангельск</w:t>
      </w:r>
    </w:p>
    <w:p w:rsidR="003C0386" w:rsidRPr="001F2C5D" w:rsidRDefault="003C0386" w:rsidP="003C038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Воронеж</w:t>
      </w:r>
    </w:p>
    <w:p w:rsidR="003C0386" w:rsidRPr="001F2C5D" w:rsidRDefault="003C0386" w:rsidP="003C038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Кронштадт</w:t>
      </w:r>
    </w:p>
    <w:p w:rsidR="003C0386" w:rsidRPr="001F2C5D" w:rsidRDefault="003C0386" w:rsidP="003C038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Ярославль</w:t>
      </w:r>
    </w:p>
    <w:p w:rsidR="003C0386" w:rsidRPr="001F2C5D" w:rsidRDefault="003C0386" w:rsidP="003C0386">
      <w:pPr>
        <w:rPr>
          <w:rFonts w:ascii="Times New Roman" w:hAnsi="Times New Roman" w:cs="Times New Roman"/>
          <w:b/>
          <w:sz w:val="28"/>
          <w:szCs w:val="28"/>
        </w:rPr>
      </w:pPr>
      <w:r w:rsidRPr="001F2C5D">
        <w:rPr>
          <w:rFonts w:ascii="Times New Roman" w:hAnsi="Times New Roman" w:cs="Times New Roman"/>
          <w:b/>
          <w:sz w:val="28"/>
          <w:szCs w:val="28"/>
        </w:rPr>
        <w:t>15.  Этого влиятельного государст</w:t>
      </w:r>
      <w:bookmarkStart w:id="0" w:name="_GoBack"/>
      <w:bookmarkEnd w:id="0"/>
      <w:r w:rsidRPr="001F2C5D">
        <w:rPr>
          <w:rFonts w:ascii="Times New Roman" w:hAnsi="Times New Roman" w:cs="Times New Roman"/>
          <w:b/>
          <w:sz w:val="28"/>
          <w:szCs w:val="28"/>
        </w:rPr>
        <w:t>венного деятеля, его недруги за глаза называли «пирожником»…</w:t>
      </w:r>
    </w:p>
    <w:p w:rsidR="003C0386" w:rsidRPr="001F2C5D" w:rsidRDefault="003C0386" w:rsidP="003C03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А. Д. Меншикова</w:t>
      </w:r>
    </w:p>
    <w:p w:rsidR="003C0386" w:rsidRPr="001F2C5D" w:rsidRDefault="003C0386" w:rsidP="003C03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В.В. Голицына</w:t>
      </w:r>
    </w:p>
    <w:p w:rsidR="003C0386" w:rsidRPr="001F2C5D" w:rsidRDefault="003C0386" w:rsidP="003C03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А.И. Остермана</w:t>
      </w:r>
    </w:p>
    <w:p w:rsidR="003C0386" w:rsidRPr="001F2C5D" w:rsidRDefault="003C0386" w:rsidP="003C03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F2C5D">
        <w:rPr>
          <w:rFonts w:ascii="Times New Roman" w:hAnsi="Times New Roman" w:cs="Times New Roman"/>
          <w:sz w:val="28"/>
          <w:szCs w:val="28"/>
        </w:rPr>
        <w:t>Феофана Прокоповича</w:t>
      </w:r>
    </w:p>
    <w:p w:rsidR="003C0386" w:rsidRPr="001F2C5D" w:rsidRDefault="003C0386" w:rsidP="003C03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D7A" w:rsidRPr="001F2C5D" w:rsidRDefault="00EC6D7A">
      <w:pPr>
        <w:rPr>
          <w:rFonts w:ascii="Times New Roman" w:hAnsi="Times New Roman" w:cs="Times New Roman"/>
          <w:sz w:val="28"/>
          <w:szCs w:val="28"/>
        </w:rPr>
      </w:pPr>
    </w:p>
    <w:sectPr w:rsidR="00EC6D7A" w:rsidRPr="001F2C5D" w:rsidSect="000C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077"/>
    <w:multiLevelType w:val="hybridMultilevel"/>
    <w:tmpl w:val="F80A63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1B9B"/>
    <w:multiLevelType w:val="hybridMultilevel"/>
    <w:tmpl w:val="778CAF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597DF9"/>
    <w:multiLevelType w:val="hybridMultilevel"/>
    <w:tmpl w:val="3F483C4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FE674E"/>
    <w:multiLevelType w:val="hybridMultilevel"/>
    <w:tmpl w:val="ED7E80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105A"/>
    <w:multiLevelType w:val="hybridMultilevel"/>
    <w:tmpl w:val="1FA8CB8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B7451E"/>
    <w:multiLevelType w:val="hybridMultilevel"/>
    <w:tmpl w:val="A8EA99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38F9"/>
    <w:multiLevelType w:val="hybridMultilevel"/>
    <w:tmpl w:val="F1502F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D393F"/>
    <w:multiLevelType w:val="hybridMultilevel"/>
    <w:tmpl w:val="CB80714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3D5716"/>
    <w:multiLevelType w:val="hybridMultilevel"/>
    <w:tmpl w:val="735887C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77560D"/>
    <w:multiLevelType w:val="hybridMultilevel"/>
    <w:tmpl w:val="FC18E7F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954474"/>
    <w:multiLevelType w:val="hybridMultilevel"/>
    <w:tmpl w:val="96F247C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5123BB"/>
    <w:multiLevelType w:val="hybridMultilevel"/>
    <w:tmpl w:val="290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E394F"/>
    <w:multiLevelType w:val="hybridMultilevel"/>
    <w:tmpl w:val="AB4AC6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B5A21"/>
    <w:multiLevelType w:val="hybridMultilevel"/>
    <w:tmpl w:val="0004E7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719F0"/>
    <w:multiLevelType w:val="hybridMultilevel"/>
    <w:tmpl w:val="79D69A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E72646"/>
    <w:multiLevelType w:val="hybridMultilevel"/>
    <w:tmpl w:val="23F26E1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0386"/>
    <w:rsid w:val="000C6402"/>
    <w:rsid w:val="001F2C5D"/>
    <w:rsid w:val="003C0386"/>
    <w:rsid w:val="00EC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3</cp:revision>
  <dcterms:created xsi:type="dcterms:W3CDTF">2014-05-01T19:09:00Z</dcterms:created>
  <dcterms:modified xsi:type="dcterms:W3CDTF">2015-01-03T11:28:00Z</dcterms:modified>
</cp:coreProperties>
</file>